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3" w:rsidRPr="009D0D13" w:rsidRDefault="009D0D13" w:rsidP="009D0D13">
      <w:pPr>
        <w:jc w:val="right"/>
        <w:rPr>
          <w:rFonts w:eastAsia="Times New Roman"/>
          <w:bCs/>
          <w:i/>
          <w:color w:val="808080" w:themeColor="background1" w:themeShade="80"/>
          <w:sz w:val="28"/>
          <w:szCs w:val="28"/>
        </w:rPr>
      </w:pPr>
      <w:r w:rsidRPr="009D0D13">
        <w:rPr>
          <w:rFonts w:eastAsia="Times New Roman"/>
          <w:bCs/>
          <w:i/>
          <w:color w:val="808080" w:themeColor="background1" w:themeShade="80"/>
          <w:sz w:val="28"/>
          <w:szCs w:val="28"/>
        </w:rPr>
        <w:t>Проект</w:t>
      </w:r>
    </w:p>
    <w:p w:rsidR="009D0D13" w:rsidRDefault="009D0D13" w:rsidP="00671F86">
      <w:pPr>
        <w:jc w:val="center"/>
        <w:rPr>
          <w:rFonts w:eastAsia="Times New Roman"/>
          <w:b/>
          <w:bCs/>
          <w:sz w:val="28"/>
          <w:szCs w:val="28"/>
        </w:rPr>
      </w:pPr>
    </w:p>
    <w:p w:rsidR="00FA1EB1" w:rsidRDefault="00FA1EB1" w:rsidP="00671F86">
      <w:pPr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FA1EB1">
        <w:rPr>
          <w:rFonts w:eastAsia="Times New Roman"/>
          <w:b/>
          <w:bCs/>
          <w:sz w:val="28"/>
          <w:szCs w:val="28"/>
        </w:rPr>
        <w:t>Р</w:t>
      </w:r>
      <w:proofErr w:type="gramEnd"/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Е</w:t>
      </w:r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Ш</w:t>
      </w:r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Е</w:t>
      </w:r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Н</w:t>
      </w:r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И</w:t>
      </w:r>
      <w:r w:rsidR="00646198">
        <w:rPr>
          <w:rFonts w:eastAsia="Times New Roman"/>
          <w:b/>
          <w:bCs/>
          <w:sz w:val="28"/>
          <w:szCs w:val="28"/>
        </w:rPr>
        <w:t xml:space="preserve"> </w:t>
      </w:r>
      <w:r w:rsidRPr="00FA1EB1">
        <w:rPr>
          <w:rFonts w:eastAsia="Times New Roman"/>
          <w:b/>
          <w:bCs/>
          <w:sz w:val="28"/>
          <w:szCs w:val="28"/>
        </w:rPr>
        <w:t>Е</w:t>
      </w:r>
    </w:p>
    <w:p w:rsidR="00646198" w:rsidRPr="00FA1EB1" w:rsidRDefault="00646198" w:rsidP="00671F86">
      <w:pPr>
        <w:jc w:val="center"/>
        <w:rPr>
          <w:rFonts w:eastAsia="Times New Roman"/>
          <w:b/>
          <w:bCs/>
          <w:sz w:val="28"/>
          <w:szCs w:val="28"/>
        </w:rPr>
      </w:pPr>
    </w:p>
    <w:p w:rsidR="00646198" w:rsidRDefault="00646198" w:rsidP="00671F86">
      <w:pPr>
        <w:pStyle w:val="a4"/>
        <w:shd w:val="clear" w:color="auto" w:fill="FFFFFF"/>
        <w:spacing w:before="0" w:beforeAutospacing="0" w:after="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841AE">
        <w:rPr>
          <w:b/>
          <w:sz w:val="28"/>
          <w:szCs w:val="28"/>
        </w:rPr>
        <w:t>ругл</w:t>
      </w:r>
      <w:r>
        <w:rPr>
          <w:b/>
          <w:sz w:val="28"/>
          <w:szCs w:val="28"/>
        </w:rPr>
        <w:t>ого</w:t>
      </w:r>
      <w:r w:rsidRPr="00A841AE">
        <w:rPr>
          <w:b/>
          <w:sz w:val="28"/>
          <w:szCs w:val="28"/>
        </w:rPr>
        <w:t xml:space="preserve"> </w:t>
      </w:r>
      <w:r w:rsidR="00A936C0" w:rsidRPr="00A841AE">
        <w:rPr>
          <w:b/>
          <w:sz w:val="28"/>
          <w:szCs w:val="28"/>
        </w:rPr>
        <w:t>стол</w:t>
      </w:r>
      <w:r>
        <w:rPr>
          <w:b/>
          <w:sz w:val="28"/>
          <w:szCs w:val="28"/>
        </w:rPr>
        <w:t xml:space="preserve">а </w:t>
      </w:r>
      <w:r w:rsidR="00A936C0" w:rsidRPr="00A841AE">
        <w:rPr>
          <w:b/>
          <w:sz w:val="28"/>
          <w:szCs w:val="28"/>
        </w:rPr>
        <w:t xml:space="preserve">«Новые разработки в области защитных, </w:t>
      </w:r>
      <w:r>
        <w:rPr>
          <w:b/>
          <w:sz w:val="28"/>
          <w:szCs w:val="28"/>
        </w:rPr>
        <w:br/>
      </w:r>
      <w:r w:rsidR="00A936C0" w:rsidRPr="00A841AE">
        <w:rPr>
          <w:b/>
          <w:sz w:val="28"/>
          <w:szCs w:val="28"/>
        </w:rPr>
        <w:t>теплозащитных и упрочняющих покрытий для деталей ГТД»</w:t>
      </w:r>
    </w:p>
    <w:p w:rsidR="00A936C0" w:rsidRPr="00A841AE" w:rsidRDefault="00A936C0" w:rsidP="002256B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A1EB1" w:rsidRPr="00A936C0" w:rsidRDefault="00A936C0" w:rsidP="00671F86">
      <w:pPr>
        <w:spacing w:line="312" w:lineRule="auto"/>
        <w:jc w:val="center"/>
        <w:rPr>
          <w:sz w:val="28"/>
          <w:szCs w:val="28"/>
        </w:rPr>
      </w:pPr>
      <w:r w:rsidRPr="00A936C0">
        <w:rPr>
          <w:sz w:val="28"/>
          <w:szCs w:val="28"/>
        </w:rPr>
        <w:t>ФГУП «ВИАМ» ГНЦ РФ</w:t>
      </w:r>
    </w:p>
    <w:p w:rsidR="00A936C0" w:rsidRPr="00A936C0" w:rsidRDefault="00A936C0" w:rsidP="00671F86">
      <w:pPr>
        <w:spacing w:line="312" w:lineRule="auto"/>
        <w:jc w:val="center"/>
        <w:rPr>
          <w:rFonts w:eastAsia="Times New Roman"/>
          <w:strike/>
          <w:sz w:val="28"/>
          <w:szCs w:val="28"/>
        </w:rPr>
      </w:pPr>
      <w:r w:rsidRPr="00A936C0">
        <w:rPr>
          <w:sz w:val="28"/>
          <w:szCs w:val="28"/>
        </w:rPr>
        <w:t xml:space="preserve">г. Москва, </w:t>
      </w:r>
      <w:r w:rsidR="00646198" w:rsidRPr="00A936C0">
        <w:rPr>
          <w:sz w:val="28"/>
          <w:szCs w:val="28"/>
        </w:rPr>
        <w:t xml:space="preserve">25 сентября 2020 года </w:t>
      </w:r>
    </w:p>
    <w:p w:rsidR="00FA1EB1" w:rsidRPr="00FA1EB1" w:rsidRDefault="00FA1EB1" w:rsidP="00FA1EB1">
      <w:pPr>
        <w:tabs>
          <w:tab w:val="left" w:pos="1565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FA1EB1" w:rsidRPr="00FA1EB1" w:rsidRDefault="00FA1EB1" w:rsidP="00FA1EB1">
      <w:pPr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A1EB1">
        <w:rPr>
          <w:rFonts w:eastAsia="Times New Roman"/>
          <w:b/>
          <w:bCs/>
          <w:sz w:val="28"/>
          <w:szCs w:val="28"/>
        </w:rPr>
        <w:t>После обмена мнениями по тематике круглого стола участники решили:</w:t>
      </w:r>
    </w:p>
    <w:p w:rsidR="00FA1EB1" w:rsidRDefault="00FA1EB1" w:rsidP="00FA1EB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A1EB1">
        <w:rPr>
          <w:rFonts w:eastAsia="Times New Roman"/>
          <w:sz w:val="28"/>
          <w:szCs w:val="28"/>
        </w:rPr>
        <w:t xml:space="preserve">1. Отметить важное научное и практическое значение </w:t>
      </w:r>
      <w:r w:rsidR="00A91014">
        <w:rPr>
          <w:rFonts w:eastAsia="Times New Roman"/>
          <w:sz w:val="28"/>
          <w:szCs w:val="28"/>
        </w:rPr>
        <w:t>круглого стола</w:t>
      </w:r>
      <w:r w:rsidRPr="00FA1EB1">
        <w:rPr>
          <w:rFonts w:eastAsia="Times New Roman"/>
          <w:sz w:val="28"/>
          <w:szCs w:val="28"/>
        </w:rPr>
        <w:t xml:space="preserve"> для специалистов промышленных предприятий и научно-исследовательских институтов, </w:t>
      </w:r>
      <w:r w:rsidR="00954E87">
        <w:rPr>
          <w:rFonts w:eastAsia="Times New Roman"/>
          <w:sz w:val="28"/>
          <w:szCs w:val="28"/>
        </w:rPr>
        <w:t xml:space="preserve">а также </w:t>
      </w:r>
      <w:r w:rsidRPr="00FA1EB1">
        <w:rPr>
          <w:rFonts w:eastAsia="Times New Roman"/>
          <w:sz w:val="28"/>
          <w:szCs w:val="28"/>
        </w:rPr>
        <w:t>актуальность работ по созданию технологий и материалов, которым посвящены доклады; отметить их соответствие приоритетным задачам</w:t>
      </w:r>
      <w:r w:rsidR="00F9453A">
        <w:rPr>
          <w:rFonts w:eastAsia="Times New Roman"/>
          <w:sz w:val="28"/>
          <w:szCs w:val="28"/>
        </w:rPr>
        <w:t xml:space="preserve"> комплексного направления 17 «Комплексная антикоррозионная защита, упрочняющие, износостойкие защитные и теплозащитные покрытия»</w:t>
      </w:r>
      <w:r w:rsidRPr="00FA1EB1">
        <w:rPr>
          <w:rFonts w:eastAsia="Times New Roman"/>
          <w:sz w:val="28"/>
          <w:szCs w:val="28"/>
        </w:rPr>
        <w:t xml:space="preserve"> «Стратегических </w:t>
      </w:r>
      <w:r w:rsidR="00646198" w:rsidRPr="00FA1EB1">
        <w:rPr>
          <w:rFonts w:eastAsia="Times New Roman"/>
          <w:sz w:val="28"/>
          <w:szCs w:val="28"/>
        </w:rPr>
        <w:t>направлени</w:t>
      </w:r>
      <w:r w:rsidR="00F9453A">
        <w:rPr>
          <w:rFonts w:eastAsia="Times New Roman"/>
          <w:sz w:val="28"/>
          <w:szCs w:val="28"/>
        </w:rPr>
        <w:t>й</w:t>
      </w:r>
      <w:r w:rsidR="00646198" w:rsidRPr="00FA1EB1">
        <w:rPr>
          <w:rFonts w:eastAsia="Times New Roman"/>
          <w:sz w:val="28"/>
          <w:szCs w:val="28"/>
        </w:rPr>
        <w:t xml:space="preserve"> </w:t>
      </w:r>
      <w:r w:rsidRPr="00FA1EB1">
        <w:rPr>
          <w:rFonts w:eastAsia="Times New Roman"/>
          <w:sz w:val="28"/>
          <w:szCs w:val="28"/>
        </w:rPr>
        <w:t>развития материалов и технологий их переработки на период до 2030 года», разработанных во ФГУП «ВИАМ» ГНЦ РФ.</w:t>
      </w:r>
    </w:p>
    <w:p w:rsidR="000F7187" w:rsidRDefault="00FA1EB1" w:rsidP="007D434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7D4348" w:rsidRPr="007D4348">
        <w:rPr>
          <w:rFonts w:eastAsia="Times New Roman"/>
          <w:sz w:val="28"/>
          <w:szCs w:val="28"/>
        </w:rPr>
        <w:t xml:space="preserve"> </w:t>
      </w:r>
      <w:proofErr w:type="gramStart"/>
      <w:r w:rsidR="007D4348">
        <w:rPr>
          <w:rFonts w:eastAsia="Times New Roman"/>
          <w:sz w:val="28"/>
          <w:szCs w:val="28"/>
        </w:rPr>
        <w:t>С</w:t>
      </w:r>
      <w:r w:rsidR="007D4348" w:rsidRPr="007D4348">
        <w:rPr>
          <w:rFonts w:eastAsia="Times New Roman"/>
          <w:sz w:val="28"/>
          <w:szCs w:val="28"/>
        </w:rPr>
        <w:t xml:space="preserve"> учетом </w:t>
      </w:r>
      <w:r w:rsidR="007D4348">
        <w:rPr>
          <w:rFonts w:eastAsia="Times New Roman"/>
          <w:sz w:val="28"/>
          <w:szCs w:val="28"/>
        </w:rPr>
        <w:t xml:space="preserve">важности </w:t>
      </w:r>
      <w:r w:rsidR="007D4348" w:rsidRPr="007D4348">
        <w:rPr>
          <w:rFonts w:eastAsia="Times New Roman"/>
          <w:sz w:val="28"/>
          <w:szCs w:val="28"/>
        </w:rPr>
        <w:t xml:space="preserve">обеспечения технологической независимости </w:t>
      </w:r>
      <w:r w:rsidR="007D4348">
        <w:rPr>
          <w:rFonts w:eastAsia="Times New Roman"/>
          <w:sz w:val="28"/>
          <w:szCs w:val="28"/>
        </w:rPr>
        <w:t>стратегических</w:t>
      </w:r>
      <w:r w:rsidR="007D4348" w:rsidRPr="007D4348">
        <w:rPr>
          <w:rFonts w:eastAsia="Times New Roman"/>
          <w:sz w:val="28"/>
          <w:szCs w:val="28"/>
        </w:rPr>
        <w:t xml:space="preserve"> отраслей народного хозяйства Российской Федерации от зарубежных поставщиков оборудования и расходных материалов, отметить острую необходимость поиска альтернативных технологий нанесения керамических покрытий, в том числе опробование технологии среднечастотного магнетронного плазмохимического осаждения, при восстановлении и освоении производства на территории </w:t>
      </w:r>
      <w:r w:rsidR="00513206">
        <w:rPr>
          <w:rFonts w:eastAsia="Times New Roman"/>
          <w:sz w:val="28"/>
          <w:szCs w:val="28"/>
        </w:rPr>
        <w:t>России</w:t>
      </w:r>
      <w:r w:rsidR="007D4348" w:rsidRPr="007D4348">
        <w:rPr>
          <w:rFonts w:eastAsia="Times New Roman"/>
          <w:sz w:val="28"/>
          <w:szCs w:val="28"/>
        </w:rPr>
        <w:t xml:space="preserve"> промышленных, энергетических и морских ГТУ, ранее производившихся на территории Украины.</w:t>
      </w:r>
      <w:proofErr w:type="gramEnd"/>
    </w:p>
    <w:p w:rsidR="007D4348" w:rsidRPr="007D4348" w:rsidRDefault="007D4348" w:rsidP="007D434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proofErr w:type="gramStart"/>
      <w:r w:rsidRPr="007D4348">
        <w:rPr>
          <w:rFonts w:eastAsia="Times New Roman"/>
          <w:sz w:val="28"/>
          <w:szCs w:val="28"/>
        </w:rPr>
        <w:t xml:space="preserve">Поручить организационному комитету </w:t>
      </w:r>
      <w:r w:rsidR="00A91014">
        <w:rPr>
          <w:rFonts w:eastAsia="Times New Roman"/>
          <w:sz w:val="28"/>
          <w:szCs w:val="28"/>
        </w:rPr>
        <w:t>круглого стола</w:t>
      </w:r>
      <w:r w:rsidRPr="007D4348">
        <w:rPr>
          <w:rFonts w:eastAsia="Times New Roman"/>
          <w:sz w:val="28"/>
          <w:szCs w:val="28"/>
        </w:rPr>
        <w:t xml:space="preserve"> систематизировать</w:t>
      </w:r>
      <w:proofErr w:type="gramEnd"/>
      <w:r w:rsidRPr="007D43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информацию по данному вопросу и направить</w:t>
      </w:r>
      <w:r w:rsidRPr="007D4348">
        <w:rPr>
          <w:rFonts w:eastAsia="Times New Roman"/>
          <w:sz w:val="28"/>
          <w:szCs w:val="28"/>
        </w:rPr>
        <w:t xml:space="preserve"> в адрес </w:t>
      </w:r>
      <w:proofErr w:type="spellStart"/>
      <w:r w:rsidRPr="007D4348">
        <w:rPr>
          <w:rFonts w:eastAsia="Times New Roman"/>
          <w:sz w:val="28"/>
          <w:szCs w:val="28"/>
        </w:rPr>
        <w:t>Минпромторга</w:t>
      </w:r>
      <w:proofErr w:type="spellEnd"/>
      <w:r w:rsidRPr="007D4348">
        <w:rPr>
          <w:rFonts w:eastAsia="Times New Roman"/>
          <w:sz w:val="28"/>
          <w:szCs w:val="28"/>
        </w:rPr>
        <w:t xml:space="preserve"> России </w:t>
      </w:r>
      <w:r>
        <w:rPr>
          <w:rFonts w:eastAsia="Times New Roman"/>
          <w:sz w:val="28"/>
          <w:szCs w:val="28"/>
        </w:rPr>
        <w:t>соответствующее обращение</w:t>
      </w:r>
      <w:r w:rsidRPr="007D4348">
        <w:rPr>
          <w:rFonts w:eastAsia="Times New Roman"/>
          <w:sz w:val="28"/>
          <w:szCs w:val="28"/>
        </w:rPr>
        <w:t>.</w:t>
      </w:r>
    </w:p>
    <w:p w:rsidR="007D4348" w:rsidRPr="007D4348" w:rsidRDefault="00FA1EB1" w:rsidP="007D434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3. </w:t>
      </w:r>
      <w:r w:rsidR="00513206">
        <w:rPr>
          <w:rFonts w:eastAsia="Times New Roman"/>
          <w:sz w:val="28"/>
          <w:szCs w:val="28"/>
        </w:rPr>
        <w:t xml:space="preserve">Отметить достижения </w:t>
      </w:r>
      <w:r w:rsidR="00513206" w:rsidRPr="007D4348">
        <w:rPr>
          <w:rFonts w:eastAsia="Times New Roman"/>
          <w:sz w:val="28"/>
          <w:szCs w:val="28"/>
        </w:rPr>
        <w:t xml:space="preserve">ФГУП «ВИАМ» </w:t>
      </w:r>
      <w:r w:rsidR="00646198">
        <w:rPr>
          <w:rFonts w:eastAsia="Times New Roman"/>
          <w:sz w:val="28"/>
          <w:szCs w:val="28"/>
        </w:rPr>
        <w:t xml:space="preserve">ГНЦ РФ </w:t>
      </w:r>
      <w:r w:rsidR="00513206" w:rsidRPr="007D4348">
        <w:rPr>
          <w:rFonts w:eastAsia="Times New Roman"/>
          <w:sz w:val="28"/>
          <w:szCs w:val="28"/>
        </w:rPr>
        <w:t xml:space="preserve">в области </w:t>
      </w:r>
      <w:r w:rsidR="00BE68B2">
        <w:rPr>
          <w:rFonts w:eastAsia="Times New Roman"/>
          <w:sz w:val="28"/>
          <w:szCs w:val="28"/>
        </w:rPr>
        <w:t xml:space="preserve">создания </w:t>
      </w:r>
      <w:r w:rsidR="00513206" w:rsidRPr="007D4348">
        <w:rPr>
          <w:rFonts w:eastAsia="Times New Roman"/>
          <w:sz w:val="28"/>
          <w:szCs w:val="28"/>
        </w:rPr>
        <w:t xml:space="preserve">оборудования для осуществления </w:t>
      </w:r>
      <w:proofErr w:type="spellStart"/>
      <w:r w:rsidR="00513206" w:rsidRPr="007D4348">
        <w:rPr>
          <w:rFonts w:eastAsia="Times New Roman"/>
          <w:sz w:val="28"/>
          <w:szCs w:val="28"/>
        </w:rPr>
        <w:t>ассистированного</w:t>
      </w:r>
      <w:proofErr w:type="spellEnd"/>
      <w:r w:rsidR="00513206" w:rsidRPr="007D4348">
        <w:rPr>
          <w:rFonts w:eastAsia="Times New Roman"/>
          <w:sz w:val="28"/>
          <w:szCs w:val="28"/>
        </w:rPr>
        <w:t xml:space="preserve"> ионно-плазменного осаждения покрытий, что позволяет кратно повысить стойкость деталей компрессора к эрозионному износу</w:t>
      </w:r>
      <w:r w:rsidR="00646198">
        <w:rPr>
          <w:rFonts w:eastAsia="Times New Roman"/>
          <w:sz w:val="28"/>
          <w:szCs w:val="28"/>
        </w:rPr>
        <w:t>, а также</w:t>
      </w:r>
      <w:r w:rsidR="00513206">
        <w:rPr>
          <w:rFonts w:eastAsia="Times New Roman"/>
          <w:sz w:val="28"/>
          <w:szCs w:val="28"/>
        </w:rPr>
        <w:t xml:space="preserve"> </w:t>
      </w:r>
      <w:r w:rsidR="00513206" w:rsidRPr="007D4348">
        <w:rPr>
          <w:rFonts w:eastAsia="Times New Roman"/>
          <w:sz w:val="28"/>
          <w:szCs w:val="28"/>
        </w:rPr>
        <w:t xml:space="preserve">в области создания защитных покрытий от сульфидно-оксидной коррозии, </w:t>
      </w:r>
      <w:r w:rsidR="00646198" w:rsidRPr="007D4348">
        <w:rPr>
          <w:rFonts w:eastAsia="Times New Roman"/>
          <w:sz w:val="28"/>
          <w:szCs w:val="28"/>
        </w:rPr>
        <w:t>позволяющи</w:t>
      </w:r>
      <w:r w:rsidR="00646198">
        <w:rPr>
          <w:rFonts w:eastAsia="Times New Roman"/>
          <w:sz w:val="28"/>
          <w:szCs w:val="28"/>
        </w:rPr>
        <w:t>х</w:t>
      </w:r>
      <w:r w:rsidR="00646198" w:rsidRPr="007D4348">
        <w:rPr>
          <w:rFonts w:eastAsia="Times New Roman"/>
          <w:sz w:val="28"/>
          <w:szCs w:val="28"/>
        </w:rPr>
        <w:t xml:space="preserve"> </w:t>
      </w:r>
      <w:r w:rsidR="00513206" w:rsidRPr="007D4348">
        <w:rPr>
          <w:rFonts w:eastAsia="Times New Roman"/>
          <w:sz w:val="28"/>
          <w:szCs w:val="28"/>
        </w:rPr>
        <w:t>существенно расширить спектр климатических зон использования авиационной техники</w:t>
      </w:r>
      <w:r w:rsidR="00513206">
        <w:rPr>
          <w:rFonts w:eastAsia="Times New Roman"/>
          <w:sz w:val="28"/>
          <w:szCs w:val="28"/>
        </w:rPr>
        <w:t>.</w:t>
      </w:r>
    </w:p>
    <w:p w:rsidR="00513206" w:rsidRPr="007D4348" w:rsidRDefault="00954E87" w:rsidP="005132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Учитывая</w:t>
      </w:r>
      <w:r w:rsidR="007D4348" w:rsidRPr="007D4348">
        <w:rPr>
          <w:rFonts w:eastAsia="Times New Roman"/>
          <w:sz w:val="28"/>
          <w:szCs w:val="28"/>
        </w:rPr>
        <w:t xml:space="preserve"> </w:t>
      </w:r>
      <w:r w:rsidRPr="007D4348">
        <w:rPr>
          <w:rFonts w:eastAsia="Times New Roman"/>
          <w:sz w:val="28"/>
          <w:szCs w:val="28"/>
        </w:rPr>
        <w:t>важност</w:t>
      </w:r>
      <w:r>
        <w:rPr>
          <w:rFonts w:eastAsia="Times New Roman"/>
          <w:sz w:val="28"/>
          <w:szCs w:val="28"/>
        </w:rPr>
        <w:t>ь</w:t>
      </w:r>
      <w:r w:rsidRPr="007D4348">
        <w:rPr>
          <w:rFonts w:eastAsia="Times New Roman"/>
          <w:sz w:val="28"/>
          <w:szCs w:val="28"/>
        </w:rPr>
        <w:t xml:space="preserve"> </w:t>
      </w:r>
      <w:r w:rsidR="007D4348" w:rsidRPr="007D4348">
        <w:rPr>
          <w:rFonts w:eastAsia="Times New Roman"/>
          <w:sz w:val="28"/>
          <w:szCs w:val="28"/>
        </w:rPr>
        <w:t xml:space="preserve">обеспечения научно-технического задела при проектировании и изготовлении образцов перспективных ГТД, ГТУ и ГПА и </w:t>
      </w:r>
      <w:r w:rsidR="00646198" w:rsidRPr="007D4348">
        <w:rPr>
          <w:rFonts w:eastAsia="Times New Roman"/>
          <w:sz w:val="28"/>
          <w:szCs w:val="28"/>
        </w:rPr>
        <w:t>необходимост</w:t>
      </w:r>
      <w:r>
        <w:rPr>
          <w:rFonts w:eastAsia="Times New Roman"/>
          <w:sz w:val="28"/>
          <w:szCs w:val="28"/>
        </w:rPr>
        <w:t>ь</w:t>
      </w:r>
      <w:r w:rsidR="00646198" w:rsidRPr="007D4348">
        <w:rPr>
          <w:rFonts w:eastAsia="Times New Roman"/>
          <w:sz w:val="28"/>
          <w:szCs w:val="28"/>
        </w:rPr>
        <w:t xml:space="preserve"> </w:t>
      </w:r>
      <w:r w:rsidR="007D4348" w:rsidRPr="007D4348">
        <w:rPr>
          <w:rFonts w:eastAsia="Times New Roman"/>
          <w:sz w:val="28"/>
          <w:szCs w:val="28"/>
        </w:rPr>
        <w:t>проведения мероприятий по технологическому опробованию новых пок</w:t>
      </w:r>
      <w:r w:rsidR="00513206">
        <w:rPr>
          <w:rFonts w:eastAsia="Times New Roman"/>
          <w:sz w:val="28"/>
          <w:szCs w:val="28"/>
        </w:rPr>
        <w:t>рытий и технологий их нанесения</w:t>
      </w:r>
      <w:r>
        <w:rPr>
          <w:rFonts w:eastAsia="Times New Roman"/>
          <w:sz w:val="28"/>
          <w:szCs w:val="28"/>
        </w:rPr>
        <w:t>,</w:t>
      </w:r>
      <w:r w:rsidR="00513206">
        <w:rPr>
          <w:rFonts w:eastAsia="Times New Roman"/>
          <w:sz w:val="28"/>
          <w:szCs w:val="28"/>
        </w:rPr>
        <w:t xml:space="preserve"> н</w:t>
      </w:r>
      <w:r w:rsidR="00513206" w:rsidRPr="007D4348">
        <w:rPr>
          <w:rFonts w:eastAsia="Times New Roman"/>
          <w:sz w:val="28"/>
          <w:szCs w:val="28"/>
        </w:rPr>
        <w:t xml:space="preserve">аправить краткую аналитическую справку по результатам проведения </w:t>
      </w:r>
      <w:r w:rsidR="00A91014">
        <w:rPr>
          <w:rFonts w:eastAsia="Times New Roman"/>
          <w:sz w:val="28"/>
          <w:szCs w:val="28"/>
        </w:rPr>
        <w:t xml:space="preserve">круглого </w:t>
      </w:r>
      <w:r w:rsidR="009D0D13">
        <w:rPr>
          <w:rFonts w:eastAsia="Times New Roman"/>
          <w:sz w:val="28"/>
          <w:szCs w:val="28"/>
        </w:rPr>
        <w:br/>
      </w:r>
      <w:r w:rsidR="00A91014">
        <w:rPr>
          <w:rFonts w:eastAsia="Times New Roman"/>
          <w:sz w:val="28"/>
          <w:szCs w:val="28"/>
        </w:rPr>
        <w:t>стола</w:t>
      </w:r>
      <w:r w:rsidR="00513206" w:rsidRPr="007D4348">
        <w:rPr>
          <w:rFonts w:eastAsia="Times New Roman"/>
          <w:sz w:val="28"/>
          <w:szCs w:val="28"/>
        </w:rPr>
        <w:t xml:space="preserve"> предприятиям отрасли (АО «ОДК», АО «ОДК-Климов», </w:t>
      </w:r>
      <w:r w:rsidR="009D0D13">
        <w:rPr>
          <w:rFonts w:eastAsia="Times New Roman"/>
          <w:sz w:val="28"/>
          <w:szCs w:val="28"/>
        </w:rPr>
        <w:br/>
      </w:r>
      <w:r w:rsidR="00513206" w:rsidRPr="007D4348">
        <w:rPr>
          <w:rFonts w:eastAsia="Times New Roman"/>
          <w:sz w:val="28"/>
          <w:szCs w:val="28"/>
        </w:rPr>
        <w:t>АО «ОДК-Авиадвигатель», ПАО «ОДК-УМПО», ПАО «ОДК-Кузнецов», ПАО «Газпром» и др.)</w:t>
      </w:r>
      <w:r w:rsidR="00513206">
        <w:rPr>
          <w:rFonts w:eastAsia="Times New Roman"/>
          <w:sz w:val="28"/>
          <w:szCs w:val="28"/>
        </w:rPr>
        <w:t>.</w:t>
      </w:r>
      <w:proofErr w:type="gramEnd"/>
    </w:p>
    <w:p w:rsidR="00513206" w:rsidRPr="00513206" w:rsidRDefault="00FA1EB1" w:rsidP="005132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646198">
        <w:rPr>
          <w:rFonts w:eastAsia="Times New Roman"/>
          <w:sz w:val="28"/>
          <w:szCs w:val="28"/>
        </w:rPr>
        <w:t>В</w:t>
      </w:r>
      <w:r w:rsidR="00513206" w:rsidRPr="00513206">
        <w:rPr>
          <w:rFonts w:eastAsia="Times New Roman"/>
          <w:sz w:val="28"/>
          <w:szCs w:val="28"/>
        </w:rPr>
        <w:t>ырази</w:t>
      </w:r>
      <w:r w:rsidR="00646198">
        <w:rPr>
          <w:rFonts w:eastAsia="Times New Roman"/>
          <w:sz w:val="28"/>
          <w:szCs w:val="28"/>
        </w:rPr>
        <w:t>ть</w:t>
      </w:r>
      <w:r w:rsidR="00513206" w:rsidRPr="00513206">
        <w:rPr>
          <w:rFonts w:eastAsia="Times New Roman"/>
          <w:sz w:val="28"/>
          <w:szCs w:val="28"/>
        </w:rPr>
        <w:t xml:space="preserve"> признательность руководству ФГУП «ВИАМ» </w:t>
      </w:r>
      <w:r w:rsidR="00646198">
        <w:rPr>
          <w:rFonts w:eastAsia="Times New Roman"/>
          <w:sz w:val="28"/>
          <w:szCs w:val="28"/>
        </w:rPr>
        <w:t xml:space="preserve">ГНЦ РФ </w:t>
      </w:r>
      <w:r w:rsidR="00954E87">
        <w:rPr>
          <w:rFonts w:eastAsia="Times New Roman"/>
          <w:sz w:val="28"/>
          <w:szCs w:val="28"/>
        </w:rPr>
        <w:br/>
      </w:r>
      <w:r w:rsidR="00513206" w:rsidRPr="00513206">
        <w:rPr>
          <w:rFonts w:eastAsia="Times New Roman"/>
          <w:sz w:val="28"/>
          <w:szCs w:val="28"/>
        </w:rPr>
        <w:t xml:space="preserve">за организацию </w:t>
      </w:r>
      <w:r w:rsidR="00A91014">
        <w:rPr>
          <w:rFonts w:eastAsia="Times New Roman"/>
          <w:sz w:val="28"/>
          <w:szCs w:val="28"/>
        </w:rPr>
        <w:t>круглого стола</w:t>
      </w:r>
      <w:r w:rsidR="00513206" w:rsidRPr="00513206">
        <w:rPr>
          <w:rFonts w:eastAsia="Times New Roman"/>
          <w:sz w:val="28"/>
          <w:szCs w:val="28"/>
        </w:rPr>
        <w:t xml:space="preserve"> по актуальной проблеме «Новые разработки </w:t>
      </w:r>
      <w:r w:rsidR="00954E87">
        <w:rPr>
          <w:rFonts w:eastAsia="Times New Roman"/>
          <w:sz w:val="28"/>
          <w:szCs w:val="28"/>
        </w:rPr>
        <w:br/>
      </w:r>
      <w:r w:rsidR="00513206" w:rsidRPr="00513206">
        <w:rPr>
          <w:rFonts w:eastAsia="Times New Roman"/>
          <w:sz w:val="28"/>
          <w:szCs w:val="28"/>
        </w:rPr>
        <w:t xml:space="preserve">в области защитных, теплозащитных и упрочняющих покрытий для деталей ГТД». </w:t>
      </w:r>
    </w:p>
    <w:p w:rsidR="00513206" w:rsidRPr="00513206" w:rsidRDefault="00513206" w:rsidP="005132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13206">
        <w:rPr>
          <w:rFonts w:eastAsia="Times New Roman"/>
          <w:sz w:val="28"/>
          <w:szCs w:val="28"/>
        </w:rPr>
        <w:t xml:space="preserve">По общему мнению участников </w:t>
      </w:r>
      <w:r w:rsidR="00954E87">
        <w:rPr>
          <w:rFonts w:eastAsia="Times New Roman"/>
          <w:sz w:val="28"/>
          <w:szCs w:val="28"/>
        </w:rPr>
        <w:t>мероприятия</w:t>
      </w:r>
      <w:r w:rsidRPr="00513206">
        <w:rPr>
          <w:rFonts w:eastAsia="Times New Roman"/>
          <w:sz w:val="28"/>
          <w:szCs w:val="28"/>
        </w:rPr>
        <w:t>, целесообразно</w:t>
      </w:r>
      <w:r w:rsidR="00646198">
        <w:rPr>
          <w:rFonts w:eastAsia="Times New Roman"/>
          <w:sz w:val="28"/>
          <w:szCs w:val="28"/>
        </w:rPr>
        <w:t xml:space="preserve"> </w:t>
      </w:r>
      <w:r w:rsidR="00646198" w:rsidRPr="00513206">
        <w:rPr>
          <w:rFonts w:eastAsia="Times New Roman"/>
          <w:sz w:val="28"/>
          <w:szCs w:val="28"/>
        </w:rPr>
        <w:t>проведени</w:t>
      </w:r>
      <w:r w:rsidR="00646198">
        <w:rPr>
          <w:rFonts w:eastAsia="Times New Roman"/>
          <w:sz w:val="28"/>
          <w:szCs w:val="28"/>
        </w:rPr>
        <w:t xml:space="preserve">е </w:t>
      </w:r>
      <w:r w:rsidR="00A91014">
        <w:rPr>
          <w:rFonts w:eastAsia="Times New Roman"/>
          <w:sz w:val="28"/>
          <w:szCs w:val="28"/>
        </w:rPr>
        <w:t>круглых столов</w:t>
      </w:r>
      <w:r w:rsidRPr="00513206">
        <w:rPr>
          <w:rFonts w:eastAsia="Times New Roman"/>
          <w:sz w:val="28"/>
          <w:szCs w:val="28"/>
        </w:rPr>
        <w:t xml:space="preserve"> по защитным и упрочняющим покрытиям на базе промышленных предприятий и отраслевых институтов.</w:t>
      </w:r>
    </w:p>
    <w:p w:rsidR="00513206" w:rsidRPr="00513206" w:rsidRDefault="00513206" w:rsidP="005132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FA1EB1" w:rsidRDefault="00513206" w:rsidP="005132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13206">
        <w:rPr>
          <w:rFonts w:eastAsia="Times New Roman"/>
          <w:sz w:val="28"/>
          <w:szCs w:val="28"/>
        </w:rPr>
        <w:t xml:space="preserve">Настоящее решение обсуждено и согласовано с участниками </w:t>
      </w:r>
      <w:r w:rsidR="00A91014">
        <w:rPr>
          <w:rFonts w:eastAsia="Times New Roman"/>
          <w:sz w:val="28"/>
          <w:szCs w:val="28"/>
        </w:rPr>
        <w:t>круглого стола</w:t>
      </w:r>
      <w:r w:rsidRPr="00513206">
        <w:rPr>
          <w:rFonts w:eastAsia="Times New Roman"/>
          <w:sz w:val="28"/>
          <w:szCs w:val="28"/>
        </w:rPr>
        <w:t>.</w:t>
      </w:r>
    </w:p>
    <w:p w:rsidR="00FA1EB1" w:rsidRPr="00FA1EB1" w:rsidRDefault="00FA1EB1" w:rsidP="00FA1EB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FA1EB1" w:rsidRPr="00FA1EB1" w:rsidSect="000F718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B1"/>
    <w:rsid w:val="00003FBD"/>
    <w:rsid w:val="000217B1"/>
    <w:rsid w:val="0002223E"/>
    <w:rsid w:val="00024311"/>
    <w:rsid w:val="00027059"/>
    <w:rsid w:val="00030213"/>
    <w:rsid w:val="000324CB"/>
    <w:rsid w:val="00033D57"/>
    <w:rsid w:val="0004074F"/>
    <w:rsid w:val="00051327"/>
    <w:rsid w:val="000567E0"/>
    <w:rsid w:val="0006135F"/>
    <w:rsid w:val="00072482"/>
    <w:rsid w:val="00072652"/>
    <w:rsid w:val="00076543"/>
    <w:rsid w:val="00081513"/>
    <w:rsid w:val="00081AD0"/>
    <w:rsid w:val="00090101"/>
    <w:rsid w:val="00090446"/>
    <w:rsid w:val="00096008"/>
    <w:rsid w:val="000A3786"/>
    <w:rsid w:val="000A740F"/>
    <w:rsid w:val="000A7CF8"/>
    <w:rsid w:val="000B0068"/>
    <w:rsid w:val="000B270D"/>
    <w:rsid w:val="000B368F"/>
    <w:rsid w:val="000B3DA5"/>
    <w:rsid w:val="000B7083"/>
    <w:rsid w:val="000B77CD"/>
    <w:rsid w:val="000C0223"/>
    <w:rsid w:val="000C0FBF"/>
    <w:rsid w:val="000C4512"/>
    <w:rsid w:val="000C4E4A"/>
    <w:rsid w:val="000C62D8"/>
    <w:rsid w:val="000D0720"/>
    <w:rsid w:val="000D0796"/>
    <w:rsid w:val="000D2AFA"/>
    <w:rsid w:val="000D494E"/>
    <w:rsid w:val="000D52DA"/>
    <w:rsid w:val="000E7AF6"/>
    <w:rsid w:val="000F3F41"/>
    <w:rsid w:val="000F7187"/>
    <w:rsid w:val="00102112"/>
    <w:rsid w:val="00102A9A"/>
    <w:rsid w:val="00106217"/>
    <w:rsid w:val="0011225D"/>
    <w:rsid w:val="00116556"/>
    <w:rsid w:val="0011722E"/>
    <w:rsid w:val="0011764C"/>
    <w:rsid w:val="00120127"/>
    <w:rsid w:val="00121973"/>
    <w:rsid w:val="00122CC4"/>
    <w:rsid w:val="00123B14"/>
    <w:rsid w:val="001273CE"/>
    <w:rsid w:val="00127F00"/>
    <w:rsid w:val="001325FE"/>
    <w:rsid w:val="00136A96"/>
    <w:rsid w:val="00137084"/>
    <w:rsid w:val="001378A3"/>
    <w:rsid w:val="00141E8A"/>
    <w:rsid w:val="00144B0E"/>
    <w:rsid w:val="00145D62"/>
    <w:rsid w:val="00147C09"/>
    <w:rsid w:val="001538A8"/>
    <w:rsid w:val="00154A95"/>
    <w:rsid w:val="00155612"/>
    <w:rsid w:val="001569A1"/>
    <w:rsid w:val="0015708B"/>
    <w:rsid w:val="0015724E"/>
    <w:rsid w:val="00160BC2"/>
    <w:rsid w:val="00162E01"/>
    <w:rsid w:val="00166674"/>
    <w:rsid w:val="001671B2"/>
    <w:rsid w:val="00167341"/>
    <w:rsid w:val="001714F6"/>
    <w:rsid w:val="001768C8"/>
    <w:rsid w:val="001828AA"/>
    <w:rsid w:val="00183BA2"/>
    <w:rsid w:val="00183DB9"/>
    <w:rsid w:val="00184E46"/>
    <w:rsid w:val="00185DA3"/>
    <w:rsid w:val="00190F5B"/>
    <w:rsid w:val="00194814"/>
    <w:rsid w:val="001950BE"/>
    <w:rsid w:val="001A104A"/>
    <w:rsid w:val="001B14DB"/>
    <w:rsid w:val="001B35A0"/>
    <w:rsid w:val="001C2A35"/>
    <w:rsid w:val="001C3757"/>
    <w:rsid w:val="001C3989"/>
    <w:rsid w:val="001D181F"/>
    <w:rsid w:val="001D325D"/>
    <w:rsid w:val="001D5C04"/>
    <w:rsid w:val="001D7ADC"/>
    <w:rsid w:val="001E2112"/>
    <w:rsid w:val="001E30A8"/>
    <w:rsid w:val="001E399C"/>
    <w:rsid w:val="001F14A0"/>
    <w:rsid w:val="001F39EC"/>
    <w:rsid w:val="001F40DC"/>
    <w:rsid w:val="002000E1"/>
    <w:rsid w:val="002002EE"/>
    <w:rsid w:val="00200BF4"/>
    <w:rsid w:val="00203E25"/>
    <w:rsid w:val="002104F6"/>
    <w:rsid w:val="00212735"/>
    <w:rsid w:val="00212B4E"/>
    <w:rsid w:val="00212CA5"/>
    <w:rsid w:val="00213ADF"/>
    <w:rsid w:val="00216A55"/>
    <w:rsid w:val="00216DDD"/>
    <w:rsid w:val="00221966"/>
    <w:rsid w:val="00222CC5"/>
    <w:rsid w:val="00222E4E"/>
    <w:rsid w:val="00222FB9"/>
    <w:rsid w:val="00223126"/>
    <w:rsid w:val="0022439E"/>
    <w:rsid w:val="00225510"/>
    <w:rsid w:val="002256B7"/>
    <w:rsid w:val="002275FE"/>
    <w:rsid w:val="00230F5D"/>
    <w:rsid w:val="00231D91"/>
    <w:rsid w:val="00232F91"/>
    <w:rsid w:val="00236396"/>
    <w:rsid w:val="002375BE"/>
    <w:rsid w:val="00246877"/>
    <w:rsid w:val="00251BA3"/>
    <w:rsid w:val="00252894"/>
    <w:rsid w:val="00255302"/>
    <w:rsid w:val="00255610"/>
    <w:rsid w:val="00261159"/>
    <w:rsid w:val="00261AE0"/>
    <w:rsid w:val="002638CF"/>
    <w:rsid w:val="0026775C"/>
    <w:rsid w:val="00267F9E"/>
    <w:rsid w:val="00271C27"/>
    <w:rsid w:val="00274882"/>
    <w:rsid w:val="002809DD"/>
    <w:rsid w:val="00290B1E"/>
    <w:rsid w:val="00291036"/>
    <w:rsid w:val="00291504"/>
    <w:rsid w:val="00293EE5"/>
    <w:rsid w:val="00295901"/>
    <w:rsid w:val="002A3CF1"/>
    <w:rsid w:val="002A7711"/>
    <w:rsid w:val="002B47A3"/>
    <w:rsid w:val="002B66B5"/>
    <w:rsid w:val="002C0130"/>
    <w:rsid w:val="002C2783"/>
    <w:rsid w:val="002C3006"/>
    <w:rsid w:val="002C6610"/>
    <w:rsid w:val="002D216B"/>
    <w:rsid w:val="002D31AD"/>
    <w:rsid w:val="002D4299"/>
    <w:rsid w:val="002D46BF"/>
    <w:rsid w:val="002E0DFD"/>
    <w:rsid w:val="002E1ED7"/>
    <w:rsid w:val="002E3B77"/>
    <w:rsid w:val="002F1F0A"/>
    <w:rsid w:val="002F2DDE"/>
    <w:rsid w:val="002F614A"/>
    <w:rsid w:val="002F6D6E"/>
    <w:rsid w:val="002F77DA"/>
    <w:rsid w:val="003012F3"/>
    <w:rsid w:val="003076A2"/>
    <w:rsid w:val="00307763"/>
    <w:rsid w:val="00313B4C"/>
    <w:rsid w:val="00314DB3"/>
    <w:rsid w:val="00331F56"/>
    <w:rsid w:val="003345BE"/>
    <w:rsid w:val="003365A1"/>
    <w:rsid w:val="003371DC"/>
    <w:rsid w:val="00340946"/>
    <w:rsid w:val="00343AD3"/>
    <w:rsid w:val="00343D83"/>
    <w:rsid w:val="00353C80"/>
    <w:rsid w:val="00353F75"/>
    <w:rsid w:val="00354BA6"/>
    <w:rsid w:val="00354BAB"/>
    <w:rsid w:val="003553A9"/>
    <w:rsid w:val="00360A02"/>
    <w:rsid w:val="00364B04"/>
    <w:rsid w:val="00364C21"/>
    <w:rsid w:val="003654D1"/>
    <w:rsid w:val="00365DF7"/>
    <w:rsid w:val="00365E4E"/>
    <w:rsid w:val="00365E68"/>
    <w:rsid w:val="003678F2"/>
    <w:rsid w:val="00371C8B"/>
    <w:rsid w:val="003775A4"/>
    <w:rsid w:val="003810D8"/>
    <w:rsid w:val="0038218A"/>
    <w:rsid w:val="00382F10"/>
    <w:rsid w:val="00383A1C"/>
    <w:rsid w:val="00385B3E"/>
    <w:rsid w:val="003878BB"/>
    <w:rsid w:val="003A356E"/>
    <w:rsid w:val="003A651A"/>
    <w:rsid w:val="003A7322"/>
    <w:rsid w:val="003A783E"/>
    <w:rsid w:val="003B57C5"/>
    <w:rsid w:val="003C2087"/>
    <w:rsid w:val="003C29CF"/>
    <w:rsid w:val="003C2D91"/>
    <w:rsid w:val="003C3085"/>
    <w:rsid w:val="003C4C8D"/>
    <w:rsid w:val="003D076D"/>
    <w:rsid w:val="003D11DF"/>
    <w:rsid w:val="003D249B"/>
    <w:rsid w:val="003D2701"/>
    <w:rsid w:val="003D654C"/>
    <w:rsid w:val="003D6DA3"/>
    <w:rsid w:val="003D7F51"/>
    <w:rsid w:val="003E1F7E"/>
    <w:rsid w:val="003E4286"/>
    <w:rsid w:val="003E5B4B"/>
    <w:rsid w:val="003E6525"/>
    <w:rsid w:val="003E6A53"/>
    <w:rsid w:val="003E7499"/>
    <w:rsid w:val="003F02AB"/>
    <w:rsid w:val="003F3A99"/>
    <w:rsid w:val="003F6936"/>
    <w:rsid w:val="00401A5E"/>
    <w:rsid w:val="00404AFD"/>
    <w:rsid w:val="004077F2"/>
    <w:rsid w:val="004141A8"/>
    <w:rsid w:val="00420E4C"/>
    <w:rsid w:val="00422154"/>
    <w:rsid w:val="00422EF0"/>
    <w:rsid w:val="004231B7"/>
    <w:rsid w:val="00430FF8"/>
    <w:rsid w:val="0043103A"/>
    <w:rsid w:val="00437621"/>
    <w:rsid w:val="004376A3"/>
    <w:rsid w:val="00437F89"/>
    <w:rsid w:val="004475F0"/>
    <w:rsid w:val="00450296"/>
    <w:rsid w:val="00453222"/>
    <w:rsid w:val="004544CD"/>
    <w:rsid w:val="00461295"/>
    <w:rsid w:val="00462D84"/>
    <w:rsid w:val="00466452"/>
    <w:rsid w:val="00472B8C"/>
    <w:rsid w:val="0047337F"/>
    <w:rsid w:val="00474677"/>
    <w:rsid w:val="00474E14"/>
    <w:rsid w:val="0047613E"/>
    <w:rsid w:val="0047696E"/>
    <w:rsid w:val="004823F6"/>
    <w:rsid w:val="004858B1"/>
    <w:rsid w:val="0048612D"/>
    <w:rsid w:val="00487E94"/>
    <w:rsid w:val="004965AD"/>
    <w:rsid w:val="004A376B"/>
    <w:rsid w:val="004A4242"/>
    <w:rsid w:val="004B3F3C"/>
    <w:rsid w:val="004B4596"/>
    <w:rsid w:val="004B4FE0"/>
    <w:rsid w:val="004B592B"/>
    <w:rsid w:val="004B5B80"/>
    <w:rsid w:val="004C733E"/>
    <w:rsid w:val="004D1449"/>
    <w:rsid w:val="004D3A66"/>
    <w:rsid w:val="004D469F"/>
    <w:rsid w:val="004D51FC"/>
    <w:rsid w:val="004E42DD"/>
    <w:rsid w:val="004F459E"/>
    <w:rsid w:val="004F4BF8"/>
    <w:rsid w:val="004F5486"/>
    <w:rsid w:val="0050101D"/>
    <w:rsid w:val="00501C84"/>
    <w:rsid w:val="0050784F"/>
    <w:rsid w:val="00513206"/>
    <w:rsid w:val="00517FB1"/>
    <w:rsid w:val="00524A52"/>
    <w:rsid w:val="0052748B"/>
    <w:rsid w:val="0054176C"/>
    <w:rsid w:val="00543ADF"/>
    <w:rsid w:val="00545AF1"/>
    <w:rsid w:val="00551BE5"/>
    <w:rsid w:val="005524BE"/>
    <w:rsid w:val="0055293B"/>
    <w:rsid w:val="0055415F"/>
    <w:rsid w:val="005556E0"/>
    <w:rsid w:val="005627E8"/>
    <w:rsid w:val="00565E8D"/>
    <w:rsid w:val="00565F9C"/>
    <w:rsid w:val="00570687"/>
    <w:rsid w:val="00572FAA"/>
    <w:rsid w:val="005819B8"/>
    <w:rsid w:val="00582C57"/>
    <w:rsid w:val="00583042"/>
    <w:rsid w:val="005834D3"/>
    <w:rsid w:val="00584B9C"/>
    <w:rsid w:val="00591B1C"/>
    <w:rsid w:val="00593DFA"/>
    <w:rsid w:val="005A280E"/>
    <w:rsid w:val="005A5873"/>
    <w:rsid w:val="005A6131"/>
    <w:rsid w:val="005B22AF"/>
    <w:rsid w:val="005B73E1"/>
    <w:rsid w:val="005C03F7"/>
    <w:rsid w:val="005C4360"/>
    <w:rsid w:val="005C7ACF"/>
    <w:rsid w:val="005D6501"/>
    <w:rsid w:val="005D7B1E"/>
    <w:rsid w:val="005E2C79"/>
    <w:rsid w:val="005E395C"/>
    <w:rsid w:val="005E52D4"/>
    <w:rsid w:val="005E6770"/>
    <w:rsid w:val="005F0DA2"/>
    <w:rsid w:val="005F2ADB"/>
    <w:rsid w:val="005F747A"/>
    <w:rsid w:val="006001D1"/>
    <w:rsid w:val="006034CB"/>
    <w:rsid w:val="00605449"/>
    <w:rsid w:val="00605FCC"/>
    <w:rsid w:val="006066DA"/>
    <w:rsid w:val="00606D14"/>
    <w:rsid w:val="00607602"/>
    <w:rsid w:val="006114F2"/>
    <w:rsid w:val="00611E6D"/>
    <w:rsid w:val="00614A16"/>
    <w:rsid w:val="006150AA"/>
    <w:rsid w:val="00615E5F"/>
    <w:rsid w:val="00617026"/>
    <w:rsid w:val="0062189C"/>
    <w:rsid w:val="00621B8B"/>
    <w:rsid w:val="00624A5E"/>
    <w:rsid w:val="00625928"/>
    <w:rsid w:val="00627D46"/>
    <w:rsid w:val="0063090F"/>
    <w:rsid w:val="00632560"/>
    <w:rsid w:val="0063529F"/>
    <w:rsid w:val="00636331"/>
    <w:rsid w:val="0063645D"/>
    <w:rsid w:val="00636E18"/>
    <w:rsid w:val="00636F32"/>
    <w:rsid w:val="00637DB7"/>
    <w:rsid w:val="00645FC3"/>
    <w:rsid w:val="00646198"/>
    <w:rsid w:val="0064694E"/>
    <w:rsid w:val="00646C93"/>
    <w:rsid w:val="00647765"/>
    <w:rsid w:val="00652076"/>
    <w:rsid w:val="00652F79"/>
    <w:rsid w:val="0065536D"/>
    <w:rsid w:val="00657248"/>
    <w:rsid w:val="00662F37"/>
    <w:rsid w:val="00664245"/>
    <w:rsid w:val="00664AD2"/>
    <w:rsid w:val="006653C3"/>
    <w:rsid w:val="00671F86"/>
    <w:rsid w:val="00673B4C"/>
    <w:rsid w:val="00683101"/>
    <w:rsid w:val="00684CE7"/>
    <w:rsid w:val="00686470"/>
    <w:rsid w:val="006868BF"/>
    <w:rsid w:val="006876FF"/>
    <w:rsid w:val="00691BE2"/>
    <w:rsid w:val="006947A2"/>
    <w:rsid w:val="00696136"/>
    <w:rsid w:val="00696E96"/>
    <w:rsid w:val="006A221B"/>
    <w:rsid w:val="006A4849"/>
    <w:rsid w:val="006A62BF"/>
    <w:rsid w:val="006B0828"/>
    <w:rsid w:val="006B4402"/>
    <w:rsid w:val="006B534D"/>
    <w:rsid w:val="006C0612"/>
    <w:rsid w:val="006C2E01"/>
    <w:rsid w:val="006C358B"/>
    <w:rsid w:val="006D33F4"/>
    <w:rsid w:val="006D6161"/>
    <w:rsid w:val="006D6588"/>
    <w:rsid w:val="006D6A20"/>
    <w:rsid w:val="006E087E"/>
    <w:rsid w:val="006E0951"/>
    <w:rsid w:val="006E1B58"/>
    <w:rsid w:val="006E2E34"/>
    <w:rsid w:val="006E7A39"/>
    <w:rsid w:val="006F3D2D"/>
    <w:rsid w:val="006F4576"/>
    <w:rsid w:val="006F5523"/>
    <w:rsid w:val="006F79C9"/>
    <w:rsid w:val="00706895"/>
    <w:rsid w:val="00706940"/>
    <w:rsid w:val="00710012"/>
    <w:rsid w:val="007114B0"/>
    <w:rsid w:val="007114E1"/>
    <w:rsid w:val="00712342"/>
    <w:rsid w:val="007232DE"/>
    <w:rsid w:val="0072436B"/>
    <w:rsid w:val="0072567C"/>
    <w:rsid w:val="00730AD4"/>
    <w:rsid w:val="00737EFE"/>
    <w:rsid w:val="0074194D"/>
    <w:rsid w:val="00742990"/>
    <w:rsid w:val="00743A44"/>
    <w:rsid w:val="00743F9E"/>
    <w:rsid w:val="00746A80"/>
    <w:rsid w:val="007516EB"/>
    <w:rsid w:val="007552A3"/>
    <w:rsid w:val="00756CFD"/>
    <w:rsid w:val="00760070"/>
    <w:rsid w:val="007610A1"/>
    <w:rsid w:val="0076360A"/>
    <w:rsid w:val="00771BFA"/>
    <w:rsid w:val="00773EE8"/>
    <w:rsid w:val="00777B25"/>
    <w:rsid w:val="00780D40"/>
    <w:rsid w:val="00781F27"/>
    <w:rsid w:val="007826D9"/>
    <w:rsid w:val="007847A6"/>
    <w:rsid w:val="00786150"/>
    <w:rsid w:val="00791F81"/>
    <w:rsid w:val="00793563"/>
    <w:rsid w:val="007950D5"/>
    <w:rsid w:val="00795E58"/>
    <w:rsid w:val="007A372A"/>
    <w:rsid w:val="007A3A63"/>
    <w:rsid w:val="007A4361"/>
    <w:rsid w:val="007A59E9"/>
    <w:rsid w:val="007B20B7"/>
    <w:rsid w:val="007B3D87"/>
    <w:rsid w:val="007B40E7"/>
    <w:rsid w:val="007B4283"/>
    <w:rsid w:val="007B5DF4"/>
    <w:rsid w:val="007B65D8"/>
    <w:rsid w:val="007C3109"/>
    <w:rsid w:val="007C4A80"/>
    <w:rsid w:val="007C6B2D"/>
    <w:rsid w:val="007C7B29"/>
    <w:rsid w:val="007D047D"/>
    <w:rsid w:val="007D1853"/>
    <w:rsid w:val="007D4348"/>
    <w:rsid w:val="007D664F"/>
    <w:rsid w:val="007D747E"/>
    <w:rsid w:val="007E1234"/>
    <w:rsid w:val="007E4358"/>
    <w:rsid w:val="007E7454"/>
    <w:rsid w:val="007F0C0C"/>
    <w:rsid w:val="007F26CC"/>
    <w:rsid w:val="007F6B80"/>
    <w:rsid w:val="007F6F55"/>
    <w:rsid w:val="00803A2E"/>
    <w:rsid w:val="008041C6"/>
    <w:rsid w:val="00804925"/>
    <w:rsid w:val="00806CE6"/>
    <w:rsid w:val="008077DB"/>
    <w:rsid w:val="008127BA"/>
    <w:rsid w:val="008146A5"/>
    <w:rsid w:val="00815843"/>
    <w:rsid w:val="00820233"/>
    <w:rsid w:val="0082051C"/>
    <w:rsid w:val="00820580"/>
    <w:rsid w:val="00823030"/>
    <w:rsid w:val="00826DB6"/>
    <w:rsid w:val="00830250"/>
    <w:rsid w:val="00832495"/>
    <w:rsid w:val="00832C58"/>
    <w:rsid w:val="00833F90"/>
    <w:rsid w:val="00835FF3"/>
    <w:rsid w:val="008366FD"/>
    <w:rsid w:val="00836792"/>
    <w:rsid w:val="00840B72"/>
    <w:rsid w:val="00846194"/>
    <w:rsid w:val="008576A1"/>
    <w:rsid w:val="0086070C"/>
    <w:rsid w:val="00867A7D"/>
    <w:rsid w:val="0087324C"/>
    <w:rsid w:val="008747EE"/>
    <w:rsid w:val="008750B9"/>
    <w:rsid w:val="008750C5"/>
    <w:rsid w:val="00876FF5"/>
    <w:rsid w:val="008816A6"/>
    <w:rsid w:val="00881DB2"/>
    <w:rsid w:val="0088476F"/>
    <w:rsid w:val="00887E0F"/>
    <w:rsid w:val="00893FA7"/>
    <w:rsid w:val="0089616F"/>
    <w:rsid w:val="008A0962"/>
    <w:rsid w:val="008A41E5"/>
    <w:rsid w:val="008A73A1"/>
    <w:rsid w:val="008B1BDD"/>
    <w:rsid w:val="008B1F35"/>
    <w:rsid w:val="008B3E56"/>
    <w:rsid w:val="008C3062"/>
    <w:rsid w:val="008C5FD4"/>
    <w:rsid w:val="008C6D07"/>
    <w:rsid w:val="008D053C"/>
    <w:rsid w:val="008D067E"/>
    <w:rsid w:val="008D0A89"/>
    <w:rsid w:val="008D21D3"/>
    <w:rsid w:val="008D5034"/>
    <w:rsid w:val="008D5F18"/>
    <w:rsid w:val="008D6E96"/>
    <w:rsid w:val="008E22C9"/>
    <w:rsid w:val="008E37B2"/>
    <w:rsid w:val="008E61AA"/>
    <w:rsid w:val="008E7683"/>
    <w:rsid w:val="008F589E"/>
    <w:rsid w:val="00900D11"/>
    <w:rsid w:val="00901E9E"/>
    <w:rsid w:val="0090418C"/>
    <w:rsid w:val="00904696"/>
    <w:rsid w:val="00905AF1"/>
    <w:rsid w:val="009062E2"/>
    <w:rsid w:val="009064AB"/>
    <w:rsid w:val="00907435"/>
    <w:rsid w:val="00920A48"/>
    <w:rsid w:val="00921104"/>
    <w:rsid w:val="00923B8A"/>
    <w:rsid w:val="00932AD5"/>
    <w:rsid w:val="00933A38"/>
    <w:rsid w:val="00933AC3"/>
    <w:rsid w:val="009371C8"/>
    <w:rsid w:val="00940075"/>
    <w:rsid w:val="009419FB"/>
    <w:rsid w:val="00943B30"/>
    <w:rsid w:val="009446F6"/>
    <w:rsid w:val="00944EF7"/>
    <w:rsid w:val="00945518"/>
    <w:rsid w:val="009500D0"/>
    <w:rsid w:val="00951531"/>
    <w:rsid w:val="00952F1E"/>
    <w:rsid w:val="00953EE1"/>
    <w:rsid w:val="00954E87"/>
    <w:rsid w:val="00955A4B"/>
    <w:rsid w:val="009568BF"/>
    <w:rsid w:val="009600D9"/>
    <w:rsid w:val="00960196"/>
    <w:rsid w:val="00960D3F"/>
    <w:rsid w:val="00961D95"/>
    <w:rsid w:val="009653CB"/>
    <w:rsid w:val="00967ED6"/>
    <w:rsid w:val="00971539"/>
    <w:rsid w:val="00973D00"/>
    <w:rsid w:val="00975079"/>
    <w:rsid w:val="00986000"/>
    <w:rsid w:val="00987AF5"/>
    <w:rsid w:val="00991D86"/>
    <w:rsid w:val="009A02E3"/>
    <w:rsid w:val="009A3EBD"/>
    <w:rsid w:val="009A4AD5"/>
    <w:rsid w:val="009B0272"/>
    <w:rsid w:val="009B0363"/>
    <w:rsid w:val="009B3CCE"/>
    <w:rsid w:val="009B65FF"/>
    <w:rsid w:val="009C27E0"/>
    <w:rsid w:val="009C3874"/>
    <w:rsid w:val="009C4474"/>
    <w:rsid w:val="009D0D13"/>
    <w:rsid w:val="009D2E62"/>
    <w:rsid w:val="009D4041"/>
    <w:rsid w:val="009D5B2F"/>
    <w:rsid w:val="009D709A"/>
    <w:rsid w:val="009E0ACD"/>
    <w:rsid w:val="009E517C"/>
    <w:rsid w:val="009F0C05"/>
    <w:rsid w:val="009F402F"/>
    <w:rsid w:val="009F4E22"/>
    <w:rsid w:val="009F7E52"/>
    <w:rsid w:val="00A066B6"/>
    <w:rsid w:val="00A06FC8"/>
    <w:rsid w:val="00A125F0"/>
    <w:rsid w:val="00A128C5"/>
    <w:rsid w:val="00A12CA9"/>
    <w:rsid w:val="00A13514"/>
    <w:rsid w:val="00A14FBD"/>
    <w:rsid w:val="00A15157"/>
    <w:rsid w:val="00A152B0"/>
    <w:rsid w:val="00A15447"/>
    <w:rsid w:val="00A17279"/>
    <w:rsid w:val="00A20F86"/>
    <w:rsid w:val="00A27289"/>
    <w:rsid w:val="00A31B54"/>
    <w:rsid w:val="00A34598"/>
    <w:rsid w:val="00A364BE"/>
    <w:rsid w:val="00A416DF"/>
    <w:rsid w:val="00A433FB"/>
    <w:rsid w:val="00A46165"/>
    <w:rsid w:val="00A474E1"/>
    <w:rsid w:val="00A51C61"/>
    <w:rsid w:val="00A53ED8"/>
    <w:rsid w:val="00A566CB"/>
    <w:rsid w:val="00A56ED3"/>
    <w:rsid w:val="00A60CFF"/>
    <w:rsid w:val="00A616A4"/>
    <w:rsid w:val="00A64D75"/>
    <w:rsid w:val="00A67028"/>
    <w:rsid w:val="00A67648"/>
    <w:rsid w:val="00A67705"/>
    <w:rsid w:val="00A71FF6"/>
    <w:rsid w:val="00A72250"/>
    <w:rsid w:val="00A732B4"/>
    <w:rsid w:val="00A73CF8"/>
    <w:rsid w:val="00A76018"/>
    <w:rsid w:val="00A769A8"/>
    <w:rsid w:val="00A77050"/>
    <w:rsid w:val="00A77D67"/>
    <w:rsid w:val="00A82C51"/>
    <w:rsid w:val="00A852AC"/>
    <w:rsid w:val="00A8633E"/>
    <w:rsid w:val="00A906C1"/>
    <w:rsid w:val="00A91014"/>
    <w:rsid w:val="00A9171C"/>
    <w:rsid w:val="00A923B6"/>
    <w:rsid w:val="00A936C0"/>
    <w:rsid w:val="00AA04F9"/>
    <w:rsid w:val="00AA10ED"/>
    <w:rsid w:val="00AA2CB8"/>
    <w:rsid w:val="00AA30DE"/>
    <w:rsid w:val="00AA6831"/>
    <w:rsid w:val="00AA6B83"/>
    <w:rsid w:val="00AB1BD8"/>
    <w:rsid w:val="00AB335E"/>
    <w:rsid w:val="00AB7CB3"/>
    <w:rsid w:val="00AC3CF5"/>
    <w:rsid w:val="00AC6761"/>
    <w:rsid w:val="00AD1150"/>
    <w:rsid w:val="00AD580A"/>
    <w:rsid w:val="00AD681D"/>
    <w:rsid w:val="00AE1237"/>
    <w:rsid w:val="00AE44DB"/>
    <w:rsid w:val="00AE66C7"/>
    <w:rsid w:val="00AF0A93"/>
    <w:rsid w:val="00B022A6"/>
    <w:rsid w:val="00B058D9"/>
    <w:rsid w:val="00B07E04"/>
    <w:rsid w:val="00B116E3"/>
    <w:rsid w:val="00B1312B"/>
    <w:rsid w:val="00B134F7"/>
    <w:rsid w:val="00B17BBD"/>
    <w:rsid w:val="00B2153E"/>
    <w:rsid w:val="00B2456B"/>
    <w:rsid w:val="00B32231"/>
    <w:rsid w:val="00B346A1"/>
    <w:rsid w:val="00B3545E"/>
    <w:rsid w:val="00B415E8"/>
    <w:rsid w:val="00B423BE"/>
    <w:rsid w:val="00B517F1"/>
    <w:rsid w:val="00B54EAA"/>
    <w:rsid w:val="00B568D9"/>
    <w:rsid w:val="00B6142E"/>
    <w:rsid w:val="00B62054"/>
    <w:rsid w:val="00B651F1"/>
    <w:rsid w:val="00B6639C"/>
    <w:rsid w:val="00B72C04"/>
    <w:rsid w:val="00B73A00"/>
    <w:rsid w:val="00B74726"/>
    <w:rsid w:val="00B761B7"/>
    <w:rsid w:val="00B8132C"/>
    <w:rsid w:val="00B832DC"/>
    <w:rsid w:val="00B83F70"/>
    <w:rsid w:val="00B857B3"/>
    <w:rsid w:val="00B90E18"/>
    <w:rsid w:val="00B912F3"/>
    <w:rsid w:val="00B92B5D"/>
    <w:rsid w:val="00B94C6F"/>
    <w:rsid w:val="00BA0E93"/>
    <w:rsid w:val="00BA56B3"/>
    <w:rsid w:val="00BA719D"/>
    <w:rsid w:val="00BB2D34"/>
    <w:rsid w:val="00BB2D91"/>
    <w:rsid w:val="00BB70BB"/>
    <w:rsid w:val="00BC5537"/>
    <w:rsid w:val="00BC5FB4"/>
    <w:rsid w:val="00BC6DB7"/>
    <w:rsid w:val="00BC7199"/>
    <w:rsid w:val="00BD1576"/>
    <w:rsid w:val="00BD15B3"/>
    <w:rsid w:val="00BD1FDC"/>
    <w:rsid w:val="00BD3162"/>
    <w:rsid w:val="00BD41F8"/>
    <w:rsid w:val="00BE3735"/>
    <w:rsid w:val="00BE68B2"/>
    <w:rsid w:val="00BF2A38"/>
    <w:rsid w:val="00BF419B"/>
    <w:rsid w:val="00BF51D9"/>
    <w:rsid w:val="00C02042"/>
    <w:rsid w:val="00C021C4"/>
    <w:rsid w:val="00C02418"/>
    <w:rsid w:val="00C07BD2"/>
    <w:rsid w:val="00C119C2"/>
    <w:rsid w:val="00C17516"/>
    <w:rsid w:val="00C22A39"/>
    <w:rsid w:val="00C22AC0"/>
    <w:rsid w:val="00C25075"/>
    <w:rsid w:val="00C26CAD"/>
    <w:rsid w:val="00C278DD"/>
    <w:rsid w:val="00C300C3"/>
    <w:rsid w:val="00C304E0"/>
    <w:rsid w:val="00C31A3C"/>
    <w:rsid w:val="00C3741F"/>
    <w:rsid w:val="00C4079D"/>
    <w:rsid w:val="00C40B69"/>
    <w:rsid w:val="00C42DBA"/>
    <w:rsid w:val="00C43F7A"/>
    <w:rsid w:val="00C44ABE"/>
    <w:rsid w:val="00C45943"/>
    <w:rsid w:val="00C5086A"/>
    <w:rsid w:val="00C522F8"/>
    <w:rsid w:val="00C5537B"/>
    <w:rsid w:val="00C57859"/>
    <w:rsid w:val="00C6171A"/>
    <w:rsid w:val="00C62486"/>
    <w:rsid w:val="00C641F4"/>
    <w:rsid w:val="00C64E68"/>
    <w:rsid w:val="00C7202C"/>
    <w:rsid w:val="00C748CE"/>
    <w:rsid w:val="00C85C32"/>
    <w:rsid w:val="00CA0203"/>
    <w:rsid w:val="00CA06B2"/>
    <w:rsid w:val="00CA19E6"/>
    <w:rsid w:val="00CA3AB8"/>
    <w:rsid w:val="00CA6840"/>
    <w:rsid w:val="00CA6FDC"/>
    <w:rsid w:val="00CA765C"/>
    <w:rsid w:val="00CB53E7"/>
    <w:rsid w:val="00CB7147"/>
    <w:rsid w:val="00CD2402"/>
    <w:rsid w:val="00CD3D89"/>
    <w:rsid w:val="00CD5912"/>
    <w:rsid w:val="00CD7B5E"/>
    <w:rsid w:val="00CE3F99"/>
    <w:rsid w:val="00CE4DD7"/>
    <w:rsid w:val="00CF6F5E"/>
    <w:rsid w:val="00CF7796"/>
    <w:rsid w:val="00D04D33"/>
    <w:rsid w:val="00D0751A"/>
    <w:rsid w:val="00D11F9E"/>
    <w:rsid w:val="00D12CC9"/>
    <w:rsid w:val="00D130F1"/>
    <w:rsid w:val="00D16838"/>
    <w:rsid w:val="00D25CF7"/>
    <w:rsid w:val="00D26ED6"/>
    <w:rsid w:val="00D3156C"/>
    <w:rsid w:val="00D31D20"/>
    <w:rsid w:val="00D3338B"/>
    <w:rsid w:val="00D34A84"/>
    <w:rsid w:val="00D34D55"/>
    <w:rsid w:val="00D363A8"/>
    <w:rsid w:val="00D40337"/>
    <w:rsid w:val="00D42B2A"/>
    <w:rsid w:val="00D44316"/>
    <w:rsid w:val="00D454DE"/>
    <w:rsid w:val="00D47788"/>
    <w:rsid w:val="00D60C9F"/>
    <w:rsid w:val="00D62807"/>
    <w:rsid w:val="00D63EBE"/>
    <w:rsid w:val="00D64A48"/>
    <w:rsid w:val="00D653D9"/>
    <w:rsid w:val="00D65C54"/>
    <w:rsid w:val="00D70DF2"/>
    <w:rsid w:val="00D71A67"/>
    <w:rsid w:val="00D726A1"/>
    <w:rsid w:val="00D72954"/>
    <w:rsid w:val="00D76EAA"/>
    <w:rsid w:val="00D80E88"/>
    <w:rsid w:val="00D815E7"/>
    <w:rsid w:val="00D82F35"/>
    <w:rsid w:val="00D84452"/>
    <w:rsid w:val="00D86F06"/>
    <w:rsid w:val="00D870F8"/>
    <w:rsid w:val="00D90044"/>
    <w:rsid w:val="00D90EEC"/>
    <w:rsid w:val="00D9135F"/>
    <w:rsid w:val="00D9255E"/>
    <w:rsid w:val="00D93283"/>
    <w:rsid w:val="00D93B56"/>
    <w:rsid w:val="00D967D6"/>
    <w:rsid w:val="00D97354"/>
    <w:rsid w:val="00DA4927"/>
    <w:rsid w:val="00DB35D5"/>
    <w:rsid w:val="00DB410B"/>
    <w:rsid w:val="00DC4973"/>
    <w:rsid w:val="00DC6E97"/>
    <w:rsid w:val="00DD2ADA"/>
    <w:rsid w:val="00DD3CBD"/>
    <w:rsid w:val="00DD3D94"/>
    <w:rsid w:val="00DD6AAC"/>
    <w:rsid w:val="00DD76F4"/>
    <w:rsid w:val="00DE62C4"/>
    <w:rsid w:val="00DF070E"/>
    <w:rsid w:val="00DF0D7A"/>
    <w:rsid w:val="00DF544F"/>
    <w:rsid w:val="00DF6419"/>
    <w:rsid w:val="00E00DE6"/>
    <w:rsid w:val="00E06493"/>
    <w:rsid w:val="00E073BD"/>
    <w:rsid w:val="00E168D1"/>
    <w:rsid w:val="00E220DE"/>
    <w:rsid w:val="00E22608"/>
    <w:rsid w:val="00E271E4"/>
    <w:rsid w:val="00E27546"/>
    <w:rsid w:val="00E30ED1"/>
    <w:rsid w:val="00E3391D"/>
    <w:rsid w:val="00E34AF6"/>
    <w:rsid w:val="00E36332"/>
    <w:rsid w:val="00E40191"/>
    <w:rsid w:val="00E421A1"/>
    <w:rsid w:val="00E433E2"/>
    <w:rsid w:val="00E43FA4"/>
    <w:rsid w:val="00E44D3C"/>
    <w:rsid w:val="00E46D7F"/>
    <w:rsid w:val="00E50723"/>
    <w:rsid w:val="00E50E39"/>
    <w:rsid w:val="00E51980"/>
    <w:rsid w:val="00E524CE"/>
    <w:rsid w:val="00E55F51"/>
    <w:rsid w:val="00E56FC1"/>
    <w:rsid w:val="00E60760"/>
    <w:rsid w:val="00E63384"/>
    <w:rsid w:val="00E66535"/>
    <w:rsid w:val="00E710C2"/>
    <w:rsid w:val="00E7174E"/>
    <w:rsid w:val="00E745C6"/>
    <w:rsid w:val="00E8517A"/>
    <w:rsid w:val="00E858C5"/>
    <w:rsid w:val="00E870E6"/>
    <w:rsid w:val="00E872C2"/>
    <w:rsid w:val="00E93298"/>
    <w:rsid w:val="00E93F20"/>
    <w:rsid w:val="00E96975"/>
    <w:rsid w:val="00EA5C29"/>
    <w:rsid w:val="00EA7570"/>
    <w:rsid w:val="00EA7D2B"/>
    <w:rsid w:val="00EB3031"/>
    <w:rsid w:val="00EB4CB6"/>
    <w:rsid w:val="00EB6F85"/>
    <w:rsid w:val="00EC1142"/>
    <w:rsid w:val="00EC1F28"/>
    <w:rsid w:val="00ED2437"/>
    <w:rsid w:val="00ED3888"/>
    <w:rsid w:val="00ED41CB"/>
    <w:rsid w:val="00EE5BA3"/>
    <w:rsid w:val="00EE6320"/>
    <w:rsid w:val="00EE6E41"/>
    <w:rsid w:val="00EF0FC4"/>
    <w:rsid w:val="00EF3839"/>
    <w:rsid w:val="00EF3EBC"/>
    <w:rsid w:val="00EF52A8"/>
    <w:rsid w:val="00EF5400"/>
    <w:rsid w:val="00F00172"/>
    <w:rsid w:val="00F00D9E"/>
    <w:rsid w:val="00F06BC4"/>
    <w:rsid w:val="00F13F76"/>
    <w:rsid w:val="00F15686"/>
    <w:rsid w:val="00F2025F"/>
    <w:rsid w:val="00F23D51"/>
    <w:rsid w:val="00F24077"/>
    <w:rsid w:val="00F25FAC"/>
    <w:rsid w:val="00F3045F"/>
    <w:rsid w:val="00F31394"/>
    <w:rsid w:val="00F345AA"/>
    <w:rsid w:val="00F3557A"/>
    <w:rsid w:val="00F36F7D"/>
    <w:rsid w:val="00F43DEF"/>
    <w:rsid w:val="00F4713C"/>
    <w:rsid w:val="00F52130"/>
    <w:rsid w:val="00F53AF2"/>
    <w:rsid w:val="00F54916"/>
    <w:rsid w:val="00F54E88"/>
    <w:rsid w:val="00F5753F"/>
    <w:rsid w:val="00F57BC0"/>
    <w:rsid w:val="00F61EA1"/>
    <w:rsid w:val="00F65ACE"/>
    <w:rsid w:val="00F66923"/>
    <w:rsid w:val="00F67CB2"/>
    <w:rsid w:val="00F70865"/>
    <w:rsid w:val="00F829D7"/>
    <w:rsid w:val="00F83E71"/>
    <w:rsid w:val="00F85A8F"/>
    <w:rsid w:val="00F85D1C"/>
    <w:rsid w:val="00F872A3"/>
    <w:rsid w:val="00F87C1C"/>
    <w:rsid w:val="00F93BAE"/>
    <w:rsid w:val="00F9453A"/>
    <w:rsid w:val="00F94750"/>
    <w:rsid w:val="00F94D01"/>
    <w:rsid w:val="00F967CF"/>
    <w:rsid w:val="00FA1EB1"/>
    <w:rsid w:val="00FA2B90"/>
    <w:rsid w:val="00FA4A04"/>
    <w:rsid w:val="00FB3194"/>
    <w:rsid w:val="00FC1ECA"/>
    <w:rsid w:val="00FC25D5"/>
    <w:rsid w:val="00FC26CD"/>
    <w:rsid w:val="00FC6000"/>
    <w:rsid w:val="00FD44FE"/>
    <w:rsid w:val="00FD78F6"/>
    <w:rsid w:val="00FE0F88"/>
    <w:rsid w:val="00FE2871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6C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64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198"/>
    <w:rPr>
      <w:rFonts w:ascii="Tahoma" w:hAnsi="Tahoma" w:cs="Tahoma"/>
      <w:sz w:val="16"/>
      <w:szCs w:val="16"/>
      <w:lang w:eastAsia="ja-JP"/>
    </w:rPr>
  </w:style>
  <w:style w:type="character" w:styleId="a7">
    <w:name w:val="annotation reference"/>
    <w:basedOn w:val="a0"/>
    <w:rsid w:val="00646198"/>
    <w:rPr>
      <w:sz w:val="16"/>
      <w:szCs w:val="16"/>
    </w:rPr>
  </w:style>
  <w:style w:type="paragraph" w:styleId="a8">
    <w:name w:val="annotation text"/>
    <w:basedOn w:val="a"/>
    <w:link w:val="a9"/>
    <w:rsid w:val="006461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6198"/>
    <w:rPr>
      <w:lang w:eastAsia="ja-JP"/>
    </w:rPr>
  </w:style>
  <w:style w:type="paragraph" w:styleId="aa">
    <w:name w:val="annotation subject"/>
    <w:basedOn w:val="a8"/>
    <w:next w:val="a8"/>
    <w:link w:val="ab"/>
    <w:rsid w:val="00646198"/>
    <w:rPr>
      <w:b/>
      <w:bCs/>
    </w:rPr>
  </w:style>
  <w:style w:type="character" w:customStyle="1" w:styleId="ab">
    <w:name w:val="Тема примечания Знак"/>
    <w:basedOn w:val="a9"/>
    <w:link w:val="aa"/>
    <w:rsid w:val="00646198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36C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rsid w:val="00646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198"/>
    <w:rPr>
      <w:rFonts w:ascii="Tahoma" w:hAnsi="Tahoma" w:cs="Tahoma"/>
      <w:sz w:val="16"/>
      <w:szCs w:val="16"/>
      <w:lang w:eastAsia="ja-JP"/>
    </w:rPr>
  </w:style>
  <w:style w:type="character" w:styleId="a7">
    <w:name w:val="annotation reference"/>
    <w:basedOn w:val="a0"/>
    <w:rsid w:val="00646198"/>
    <w:rPr>
      <w:sz w:val="16"/>
      <w:szCs w:val="16"/>
    </w:rPr>
  </w:style>
  <w:style w:type="paragraph" w:styleId="a8">
    <w:name w:val="annotation text"/>
    <w:basedOn w:val="a"/>
    <w:link w:val="a9"/>
    <w:rsid w:val="0064619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646198"/>
    <w:rPr>
      <w:lang w:eastAsia="ja-JP"/>
    </w:rPr>
  </w:style>
  <w:style w:type="paragraph" w:styleId="aa">
    <w:name w:val="annotation subject"/>
    <w:basedOn w:val="a8"/>
    <w:next w:val="a8"/>
    <w:link w:val="ab"/>
    <w:rsid w:val="00646198"/>
    <w:rPr>
      <w:b/>
      <w:bCs/>
    </w:rPr>
  </w:style>
  <w:style w:type="character" w:customStyle="1" w:styleId="ab">
    <w:name w:val="Тема примечания Знак"/>
    <w:basedOn w:val="a9"/>
    <w:link w:val="aa"/>
    <w:rsid w:val="00646198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Скрипачев Сергей Юрьевич</dc:creator>
  <cp:lastModifiedBy>Войтенко Наталья Владимировна</cp:lastModifiedBy>
  <cp:revision>2</cp:revision>
  <dcterms:created xsi:type="dcterms:W3CDTF">2020-09-18T12:06:00Z</dcterms:created>
  <dcterms:modified xsi:type="dcterms:W3CDTF">2020-09-18T12:06:00Z</dcterms:modified>
</cp:coreProperties>
</file>